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F6" w:rsidRDefault="005400F6">
      <w:pPr>
        <w:rPr>
          <w:rFonts w:cs="Times New Roman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930"/>
        <w:gridCol w:w="900"/>
        <w:gridCol w:w="5610"/>
      </w:tblGrid>
      <w:tr w:rsidR="00540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00"/>
        </w:trPr>
        <w:tc>
          <w:tcPr>
            <w:tcW w:w="7980" w:type="dxa"/>
            <w:gridSpan w:val="4"/>
            <w:vAlign w:val="center"/>
          </w:tcPr>
          <w:p w:rsidR="005400F6" w:rsidRDefault="005400F6">
            <w:pPr>
              <w:spacing w:line="450" w:lineRule="exact"/>
              <w:ind w:left="90" w:right="9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日高市下水道排水設備指定工事店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\o\ad(\s\up 5(</w:instrText>
            </w:r>
            <w:r>
              <w:rPr>
                <w:rFonts w:hint="eastAsia"/>
                <w:snapToGrid w:val="0"/>
              </w:rPr>
              <w:instrText>新規</w:instrText>
            </w:r>
            <w:r>
              <w:rPr>
                <w:snapToGrid w:val="0"/>
              </w:rPr>
              <w:instrText>),\s\do 5(</w:instrText>
            </w:r>
            <w:r>
              <w:rPr>
                <w:rFonts w:hint="eastAsia"/>
                <w:snapToGrid w:val="0"/>
              </w:rPr>
              <w:instrText>継続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新規継続</w:t>
            </w:r>
            <w:r>
              <w:rPr>
                <w:rFonts w:hint="eastAsia"/>
                <w:snapToGrid w:val="0"/>
              </w:rPr>
              <w:t>指定申請書</w:t>
            </w:r>
          </w:p>
          <w:p w:rsidR="005400F6" w:rsidRDefault="005400F6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5400F6" w:rsidRDefault="005400F6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5400F6" w:rsidRDefault="005400F6">
            <w:pPr>
              <w:spacing w:line="210" w:lineRule="exact"/>
              <w:ind w:left="90" w:right="9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5400F6" w:rsidRDefault="005400F6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5400F6" w:rsidRDefault="005400F6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BA1E58">
              <w:rPr>
                <w:rFonts w:hint="eastAsia"/>
                <w:snapToGrid w:val="0"/>
              </w:rPr>
              <w:t>（あて先）日高市長</w:t>
            </w:r>
          </w:p>
          <w:p w:rsidR="005400F6" w:rsidRDefault="005400F6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5400F6" w:rsidRDefault="005400F6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5400F6" w:rsidRDefault="005400F6">
            <w:pPr>
              <w:spacing w:line="270" w:lineRule="exact"/>
              <w:ind w:left="90" w:right="9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　　　　　　　</w:t>
            </w:r>
          </w:p>
          <w:p w:rsidR="005400F6" w:rsidRDefault="005400F6">
            <w:pPr>
              <w:spacing w:line="270" w:lineRule="exact"/>
              <w:ind w:left="90" w:right="9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　氏　　名　　　　　　　　　　</w:t>
            </w:r>
          </w:p>
          <w:p w:rsidR="005400F6" w:rsidRDefault="005400F6">
            <w:pPr>
              <w:spacing w:line="270" w:lineRule="exact"/>
              <w:ind w:left="90" w:right="9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</w:t>
            </w:r>
          </w:p>
          <w:p w:rsidR="005400F6" w:rsidRDefault="005400F6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5400F6" w:rsidRDefault="005400F6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5400F6" w:rsidRDefault="005400F6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5400F6" w:rsidRDefault="005400F6">
            <w:pPr>
              <w:spacing w:line="27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下水道排水設備指定工事店の（新規・継続）指定を受けたいので、関係書類を添えて申請します。</w:t>
            </w:r>
          </w:p>
        </w:tc>
      </w:tr>
      <w:tr w:rsidR="00540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1470" w:type="dxa"/>
            <w:gridSpan w:val="2"/>
            <w:vAlign w:val="center"/>
          </w:tcPr>
          <w:p w:rsidR="005400F6" w:rsidRDefault="005400F6">
            <w:pPr>
              <w:spacing w:line="210" w:lineRule="exact"/>
              <w:ind w:left="90" w:right="9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510" w:type="dxa"/>
            <w:gridSpan w:val="2"/>
            <w:vAlign w:val="center"/>
          </w:tcPr>
          <w:p w:rsidR="005400F6" w:rsidRDefault="005400F6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540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1470" w:type="dxa"/>
            <w:gridSpan w:val="2"/>
            <w:vAlign w:val="center"/>
          </w:tcPr>
          <w:p w:rsidR="005400F6" w:rsidRDefault="005400F6">
            <w:pPr>
              <w:spacing w:line="210" w:lineRule="exact"/>
              <w:ind w:left="90" w:right="9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商号又は名称</w:t>
            </w:r>
          </w:p>
        </w:tc>
        <w:tc>
          <w:tcPr>
            <w:tcW w:w="6510" w:type="dxa"/>
            <w:gridSpan w:val="2"/>
            <w:vAlign w:val="center"/>
          </w:tcPr>
          <w:p w:rsidR="005400F6" w:rsidRDefault="005400F6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540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1470" w:type="dxa"/>
            <w:gridSpan w:val="2"/>
            <w:vMerge w:val="restart"/>
            <w:vAlign w:val="center"/>
          </w:tcPr>
          <w:p w:rsidR="005400F6" w:rsidRDefault="005400F6">
            <w:pPr>
              <w:spacing w:line="280" w:lineRule="exact"/>
              <w:ind w:left="90" w:right="9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排水設備工事責任技術者</w:t>
            </w:r>
          </w:p>
        </w:tc>
        <w:tc>
          <w:tcPr>
            <w:tcW w:w="900" w:type="dxa"/>
            <w:vAlign w:val="center"/>
          </w:tcPr>
          <w:p w:rsidR="005400F6" w:rsidRDefault="005400F6">
            <w:pPr>
              <w:spacing w:line="210" w:lineRule="exact"/>
              <w:ind w:left="90" w:right="9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610" w:type="dxa"/>
            <w:vAlign w:val="center"/>
          </w:tcPr>
          <w:p w:rsidR="005400F6" w:rsidRDefault="005400F6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540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1470" w:type="dxa"/>
            <w:gridSpan w:val="2"/>
            <w:vMerge/>
            <w:vAlign w:val="center"/>
          </w:tcPr>
          <w:p w:rsidR="005400F6" w:rsidRDefault="005400F6">
            <w:pPr>
              <w:spacing w:line="18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5400F6" w:rsidRDefault="005400F6">
            <w:pPr>
              <w:spacing w:line="210" w:lineRule="exact"/>
              <w:ind w:left="90" w:right="9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610" w:type="dxa"/>
            <w:vAlign w:val="center"/>
          </w:tcPr>
          <w:p w:rsidR="005400F6" w:rsidRDefault="005400F6">
            <w:pPr>
              <w:spacing w:line="210" w:lineRule="exact"/>
              <w:ind w:left="90" w:right="9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登録番号第　　　　号　</w:t>
            </w:r>
          </w:p>
        </w:tc>
      </w:tr>
      <w:tr w:rsidR="005400F6" w:rsidTr="00DE1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00"/>
        </w:trPr>
        <w:tc>
          <w:tcPr>
            <w:tcW w:w="540" w:type="dxa"/>
            <w:textDirection w:val="tbRlV"/>
            <w:vAlign w:val="center"/>
          </w:tcPr>
          <w:p w:rsidR="005400F6" w:rsidRDefault="005400F6">
            <w:pPr>
              <w:spacing w:line="210" w:lineRule="exact"/>
              <w:ind w:left="90" w:right="9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　　付　　書　　類</w:t>
            </w:r>
          </w:p>
        </w:tc>
        <w:tc>
          <w:tcPr>
            <w:tcW w:w="7440" w:type="dxa"/>
            <w:gridSpan w:val="3"/>
            <w:vAlign w:val="center"/>
          </w:tcPr>
          <w:p w:rsidR="005400F6" w:rsidRDefault="005400F6">
            <w:pPr>
              <w:spacing w:line="240" w:lineRule="exact"/>
              <w:ind w:left="300" w:right="90" w:hanging="210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個人の場合は、住民票の写し、履歴書及び日高市下水道排水設備工事店規則</w:t>
            </w:r>
            <w:r w:rsidR="00A33DD6" w:rsidRPr="00A33DD6">
              <w:rPr>
                <w:rFonts w:hint="eastAsia"/>
                <w:snapToGrid w:val="0"/>
              </w:rPr>
              <w:t>第３条第１項第４号ア又はオ</w:t>
            </w:r>
            <w:r>
              <w:rPr>
                <w:rFonts w:hint="eastAsia"/>
                <w:snapToGrid w:val="0"/>
              </w:rPr>
              <w:t>に該当しないことを証する書類</w:t>
            </w:r>
          </w:p>
          <w:p w:rsidR="005400F6" w:rsidRDefault="005400F6">
            <w:pPr>
              <w:spacing w:line="240" w:lineRule="exact"/>
              <w:ind w:left="300" w:right="90" w:hanging="210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法人の場合は、登記事項証明書、定款の写し及び代表者に関する前号に定める書類</w:t>
            </w:r>
          </w:p>
          <w:p w:rsidR="005400F6" w:rsidRDefault="005400F6">
            <w:pPr>
              <w:spacing w:line="240" w:lineRule="exact"/>
              <w:ind w:left="300" w:right="90" w:hanging="210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営業所又は店舗の平面図及び付近見取り図並びに写真</w:t>
            </w:r>
          </w:p>
          <w:p w:rsidR="005400F6" w:rsidRDefault="005400F6">
            <w:pPr>
              <w:spacing w:line="240" w:lineRule="exact"/>
              <w:ind w:left="300" w:right="90" w:hanging="210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４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専属責任技術者名簿（様式第３号）及び雇用関係を証する書類</w:t>
            </w:r>
          </w:p>
          <w:p w:rsidR="005400F6" w:rsidRDefault="005400F6">
            <w:pPr>
              <w:spacing w:line="240" w:lineRule="exact"/>
              <w:ind w:left="300" w:right="90" w:hanging="210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５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専属する責任技術者の下水道排水設備工事責任技術者証の写し</w:t>
            </w:r>
          </w:p>
          <w:p w:rsidR="005400F6" w:rsidRDefault="005400F6">
            <w:pPr>
              <w:spacing w:line="240" w:lineRule="exact"/>
              <w:ind w:left="300" w:right="90" w:hanging="210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６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工事の施工に必要な設備及び機材を有していることを証する書類</w:t>
            </w:r>
          </w:p>
          <w:p w:rsidR="005400F6" w:rsidRDefault="005400F6">
            <w:pPr>
              <w:spacing w:line="210" w:lineRule="exact"/>
              <w:ind w:left="90" w:right="90"/>
              <w:rPr>
                <w:rFonts w:cs="Times New Roman"/>
                <w:snapToGrid w:val="0"/>
              </w:rPr>
            </w:pPr>
          </w:p>
          <w:p w:rsidR="005400F6" w:rsidRDefault="005400F6">
            <w:pPr>
              <w:spacing w:line="240" w:lineRule="exact"/>
              <w:ind w:left="90" w:right="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継続の場合は、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４</w:t>
            </w:r>
            <w:r>
              <w:rPr>
                <w:snapToGrid w:val="0"/>
              </w:rPr>
              <w:t>)(</w:t>
            </w:r>
            <w:r>
              <w:rPr>
                <w:rFonts w:hint="eastAsia"/>
                <w:snapToGrid w:val="0"/>
              </w:rPr>
              <w:t>５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のみを添付すること。</w:t>
            </w:r>
          </w:p>
        </w:tc>
      </w:tr>
    </w:tbl>
    <w:p w:rsidR="005400F6" w:rsidRDefault="005400F6">
      <w:pPr>
        <w:rPr>
          <w:rFonts w:cs="Times New Roman"/>
          <w:snapToGrid w:val="0"/>
        </w:rPr>
      </w:pPr>
    </w:p>
    <w:sectPr w:rsidR="005400F6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313" w:rsidRDefault="00A8631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6313" w:rsidRDefault="00A8631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313" w:rsidRDefault="00A8631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6313" w:rsidRDefault="00A8631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F6" w:rsidRDefault="005400F6">
    <w:pPr>
      <w:pStyle w:val="a3"/>
      <w:rPr>
        <w:rFonts w:cs="Times New Roman"/>
      </w:rPr>
    </w:pPr>
  </w:p>
  <w:p w:rsidR="005400F6" w:rsidRDefault="005400F6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400F6"/>
    <w:rsid w:val="00057D4E"/>
    <w:rsid w:val="002502F7"/>
    <w:rsid w:val="005400F6"/>
    <w:rsid w:val="00A33DD6"/>
    <w:rsid w:val="00A86313"/>
    <w:rsid w:val="00BA1E58"/>
    <w:rsid w:val="00C82938"/>
    <w:rsid w:val="00D37A68"/>
    <w:rsid w:val="00D82C75"/>
    <w:rsid w:val="00DE137F"/>
    <w:rsid w:val="00ED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6C520F-B931-4F17-8AF7-1EAE7F17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平版部制作部</dc:creator>
  <cp:keywords/>
  <dc:description/>
  <cp:lastModifiedBy>大森　充浩</cp:lastModifiedBy>
  <cp:revision>2</cp:revision>
  <cp:lastPrinted>2007-06-11T02:45:00Z</cp:lastPrinted>
  <dcterms:created xsi:type="dcterms:W3CDTF">2021-05-13T05:04:00Z</dcterms:created>
  <dcterms:modified xsi:type="dcterms:W3CDTF">2021-05-13T05:04:00Z</dcterms:modified>
</cp:coreProperties>
</file>